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beforeLines="0" w:afterLines="0" w:line="500" w:lineRule="exact"/>
        <w:ind w:firstLine="0" w:firstLineChars="0"/>
        <w:jc w:val="both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bookmarkStart w:id="0" w:name="_GoBack"/>
      <w:r>
        <w:rPr>
          <w:rFonts w:ascii="Times New Roman" w:hAnsi="Times New Roman" w:eastAsia="方正小标宋简体"/>
          <w:sz w:val="40"/>
          <w:szCs w:val="44"/>
        </w:rPr>
        <w:t>广东省高等教育自学考试健康信息申报表</w:t>
      </w:r>
      <w:bookmarkEnd w:id="0"/>
    </w:p>
    <w:p>
      <w:pPr>
        <w:pStyle w:val="2"/>
        <w:adjustRightInd w:val="0"/>
        <w:snapToGrid w:val="0"/>
        <w:ind w:firstLine="0" w:firstLineChars="0"/>
        <w:jc w:val="center"/>
        <w:textAlignment w:val="auto"/>
        <w:rPr>
          <w:rFonts w:eastAsia="方正小标宋简体"/>
          <w:sz w:val="28"/>
          <w:szCs w:val="32"/>
        </w:rPr>
      </w:pPr>
      <w:r>
        <w:rPr>
          <w:rFonts w:hint="default" w:ascii="Times New Roman" w:hAnsi="Times New Roman" w:eastAsia="方正小标宋简体" w:cs="Times New Roman"/>
          <w:sz w:val="28"/>
          <w:szCs w:val="32"/>
        </w:rPr>
        <w:t>（202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年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月自学考试）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p>
      <w:pPr>
        <w:pStyle w:val="2"/>
      </w:pPr>
    </w:p>
    <w:tbl>
      <w:tblPr>
        <w:tblStyle w:val="9"/>
        <w:tblW w:w="896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行程记录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eastAsia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注: 1.考生须</w:t>
      </w:r>
      <w:r>
        <w:rPr>
          <w:rFonts w:hint="eastAsia" w:eastAsia="仿宋_GB2312"/>
          <w:sz w:val="24"/>
          <w:lang w:eastAsia="zh-CN"/>
        </w:rPr>
        <w:t>确保本表信息的真实性和准确性，瞒报将承担相应的法律后果及责任。</w:t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hint="eastAsia" w:eastAsia="仿宋_GB2312"/>
          <w:sz w:val="24"/>
          <w:lang w:val="en-US" w:eastAsia="zh-CN"/>
        </w:rPr>
        <w:t>2.请</w:t>
      </w:r>
      <w:r>
        <w:rPr>
          <w:rFonts w:ascii="Times New Roman" w:hAnsi="Times New Roman" w:eastAsia="仿宋_GB2312"/>
          <w:sz w:val="24"/>
        </w:rPr>
        <w:t>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ascii="Times New Roman" w:hAnsi="Times New Roman" w:eastAsia="仿宋_GB2312"/>
          <w:sz w:val="24"/>
        </w:rPr>
        <w:t>恶心呕吐、腹泻，心慌、胸闷，结膜炎以及其他异常的须如实填写信息情况。</w:t>
      </w:r>
    </w:p>
    <w:p>
      <w:pPr>
        <w:adjustRightInd w:val="0"/>
        <w:snapToGrid w:val="0"/>
        <w:spacing w:beforeLines="0" w:afterLines="0" w:line="36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.考生应自行填写、打印本表，</w:t>
      </w:r>
      <w:r>
        <w:rPr>
          <w:rFonts w:hint="eastAsia" w:ascii="Times New Roman" w:hAnsi="Times New Roman" w:eastAsia="仿宋_GB2312"/>
          <w:sz w:val="24"/>
          <w:lang w:eastAsia="zh-CN"/>
        </w:rPr>
        <w:t>进入每场考试的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，均须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交本表</w:t>
      </w:r>
      <w:r>
        <w:rPr>
          <w:rFonts w:ascii="Times New Roman" w:hAnsi="Times New Roman" w:eastAsia="仿宋_GB2312"/>
          <w:sz w:val="24"/>
        </w:rPr>
        <w:t>。</w:t>
      </w: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51"/>
    <w:rsid w:val="000431F7"/>
    <w:rsid w:val="0018453B"/>
    <w:rsid w:val="00193F4E"/>
    <w:rsid w:val="00284BFA"/>
    <w:rsid w:val="002B75FC"/>
    <w:rsid w:val="00334493"/>
    <w:rsid w:val="00470CAC"/>
    <w:rsid w:val="00491323"/>
    <w:rsid w:val="004950F9"/>
    <w:rsid w:val="004E4267"/>
    <w:rsid w:val="004E7D95"/>
    <w:rsid w:val="004F0D52"/>
    <w:rsid w:val="005B0B9D"/>
    <w:rsid w:val="005D1695"/>
    <w:rsid w:val="00607529"/>
    <w:rsid w:val="00607560"/>
    <w:rsid w:val="006C6B1B"/>
    <w:rsid w:val="006E4D0B"/>
    <w:rsid w:val="007815F6"/>
    <w:rsid w:val="007D739A"/>
    <w:rsid w:val="007E2FA6"/>
    <w:rsid w:val="00830F51"/>
    <w:rsid w:val="00A54A23"/>
    <w:rsid w:val="00AB0B5B"/>
    <w:rsid w:val="00B4084B"/>
    <w:rsid w:val="00BB3816"/>
    <w:rsid w:val="00C029C7"/>
    <w:rsid w:val="00C121B6"/>
    <w:rsid w:val="00CC14FF"/>
    <w:rsid w:val="00D835A8"/>
    <w:rsid w:val="00D906A2"/>
    <w:rsid w:val="00E62ADB"/>
    <w:rsid w:val="00EE16E8"/>
    <w:rsid w:val="00F277A2"/>
    <w:rsid w:val="00F944C6"/>
    <w:rsid w:val="00FC7F0C"/>
    <w:rsid w:val="08127912"/>
    <w:rsid w:val="0DF156A3"/>
    <w:rsid w:val="0DFF27F7"/>
    <w:rsid w:val="0E4139F4"/>
    <w:rsid w:val="14BF4847"/>
    <w:rsid w:val="15397FF3"/>
    <w:rsid w:val="15BE34E4"/>
    <w:rsid w:val="18CD39C3"/>
    <w:rsid w:val="1CD00A8D"/>
    <w:rsid w:val="20770E65"/>
    <w:rsid w:val="24A65D02"/>
    <w:rsid w:val="2853534F"/>
    <w:rsid w:val="28A766E0"/>
    <w:rsid w:val="2D9B52BD"/>
    <w:rsid w:val="30516B45"/>
    <w:rsid w:val="33DD1EF9"/>
    <w:rsid w:val="35C07839"/>
    <w:rsid w:val="3AC94793"/>
    <w:rsid w:val="3E517EB8"/>
    <w:rsid w:val="40A47376"/>
    <w:rsid w:val="40D90D2B"/>
    <w:rsid w:val="412F007A"/>
    <w:rsid w:val="44146EEE"/>
    <w:rsid w:val="5014371B"/>
    <w:rsid w:val="51E50689"/>
    <w:rsid w:val="52006653"/>
    <w:rsid w:val="52D12005"/>
    <w:rsid w:val="5472400F"/>
    <w:rsid w:val="54921AAD"/>
    <w:rsid w:val="57F80AAB"/>
    <w:rsid w:val="582247EF"/>
    <w:rsid w:val="5C11758F"/>
    <w:rsid w:val="632352C6"/>
    <w:rsid w:val="66C96B04"/>
    <w:rsid w:val="68FE1EF2"/>
    <w:rsid w:val="696668A3"/>
    <w:rsid w:val="6A8857CE"/>
    <w:rsid w:val="6B9211B5"/>
    <w:rsid w:val="767F5DEE"/>
    <w:rsid w:val="7C682796"/>
    <w:rsid w:val="7D0C7E24"/>
    <w:rsid w:val="7D22254A"/>
    <w:rsid w:val="7D824EED"/>
    <w:rsid w:val="7E640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日期 Char"/>
    <w:basedOn w:val="10"/>
    <w:link w:val="4"/>
    <w:qFormat/>
    <w:uiPriority w:val="99"/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46413-6BD7-4AF2-A642-4ABE6401C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663</Words>
  <Characters>680</Characters>
  <Lines>48</Lines>
  <Paragraphs>12</Paragraphs>
  <TotalTime>12</TotalTime>
  <ScaleCrop>false</ScaleCrop>
  <LinksUpToDate>false</LinksUpToDate>
  <CharactersWithSpaces>797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2018-12-07T10:53:00Z</dcterms:created>
  <dc:creator>䃀ϟ텐Єﳄ֭A</dc:creator>
  <cp:lastModifiedBy>陆剑凌</cp:lastModifiedBy>
  <cp:lastPrinted>2022-03-28T07:14:00Z</cp:lastPrinted>
  <dcterms:modified xsi:type="dcterms:W3CDTF">2022-04-01T01:14:09Z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5C719529A6D14A15A8F3FA32FD6777D5</vt:lpwstr>
  </property>
</Properties>
</file>